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73731" w:rsidRPr="00F73731" w:rsidRDefault="00F73731" w:rsidP="00F73731">
      <w:pPr>
        <w:jc w:val="right"/>
        <w:rPr>
          <w:sz w:val="32"/>
          <w:szCs w:val="32"/>
        </w:rPr>
      </w:pPr>
      <w:r>
        <w:rPr>
          <w:rFonts w:hint="cs"/>
          <w:b/>
          <w:bCs/>
          <w:sz w:val="40"/>
          <w:szCs w:val="40"/>
          <w:rtl/>
        </w:rPr>
        <w:t>تلخيص مشروع التخرج</w:t>
      </w:r>
      <w:r>
        <w:rPr>
          <w:b/>
          <w:bCs/>
          <w:sz w:val="40"/>
          <w:szCs w:val="40"/>
          <w:rtl/>
        </w:rPr>
        <w:br/>
      </w:r>
      <w:r>
        <w:rPr>
          <w:b/>
          <w:bCs/>
          <w:sz w:val="40"/>
          <w:szCs w:val="40"/>
          <w:rtl/>
        </w:rPr>
        <w:br/>
      </w:r>
      <w:r w:rsidRPr="00F73731">
        <w:rPr>
          <w:rFonts w:cs="Arial"/>
          <w:sz w:val="32"/>
          <w:szCs w:val="32"/>
          <w:rtl/>
        </w:rPr>
        <w:t>عادة ما يواجه سائقو السيارات العديد من المشكلات أثناء القيادة مثل ارتفاع درجة حرارة المحرك أو نفاد أو نفاد شحن البطارية أو انخفاض مستوى زيت المحرك. لذلك ، قد يحتاجون إلى طلب المساعدة العاجلة والمضمونة في أقل وقت ممكن ومن أقرب فني سيارات أو ميكانيكي أو</w:t>
      </w:r>
      <w:r>
        <w:rPr>
          <w:rFonts w:hint="cs"/>
          <w:sz w:val="32"/>
          <w:szCs w:val="32"/>
          <w:rtl/>
        </w:rPr>
        <w:t xml:space="preserve"> </w:t>
      </w:r>
      <w:r w:rsidRPr="00F73731">
        <w:rPr>
          <w:rFonts w:cs="Arial"/>
          <w:sz w:val="32"/>
          <w:szCs w:val="32"/>
          <w:rtl/>
        </w:rPr>
        <w:t>مرآب كهربائي ، قد يحتاج السائقون أيضًا إلى العثور على أقرب محطة وقود. يهدف مشروعنا إلى تطوير موقع وتطبيق سهل الاستخدام يدعم الخدمات العاجلة والروتينية للسيارات على الطريق بأقل وقت وجهد. من خلال إتاحة إمكانية استخدام الخريطة لتحديد موقع أقرب فنيي السيارات ومحطات الغاز أو الديزل والمستشفيات والفنادق. كما يسمح للمستخدم باختيار أقصر وأقل ازدحام مروري. يمكن للمستخدم الحصول على لمحة سريعة عن اتجاهات الطريق. بالإضافة إلى ذلك ، يسمح هذا التطبيق للكراجات باستخدام حساباتهم لإضافة أو إدارة خدماتهم ، وعرض طلبات الخدمات التي تم إرسالها من السائقين. يمكن للسائقين إرسال ملاحظاتهم إلى المرائب</w:t>
      </w:r>
      <w:r>
        <w:rPr>
          <w:rFonts w:cs="Arial" w:hint="cs"/>
          <w:sz w:val="32"/>
          <w:szCs w:val="32"/>
          <w:rtl/>
        </w:rPr>
        <w:t>.</w:t>
      </w:r>
      <w:r w:rsidRPr="00F73731">
        <w:rPr>
          <w:sz w:val="32"/>
          <w:szCs w:val="32"/>
        </w:rPr>
        <w:t>.</w:t>
      </w:r>
    </w:p>
    <w:p w:rsidR="00B1550E" w:rsidRPr="00F73731" w:rsidRDefault="00F73731" w:rsidP="00F73731">
      <w:pPr>
        <w:jc w:val="right"/>
        <w:rPr>
          <w:rFonts w:hint="cs"/>
          <w:sz w:val="32"/>
          <w:szCs w:val="32"/>
          <w:rtl/>
        </w:rPr>
      </w:pPr>
      <w:r w:rsidRPr="00F73731">
        <w:rPr>
          <w:rFonts w:cs="Arial"/>
          <w:sz w:val="32"/>
          <w:szCs w:val="32"/>
          <w:rtl/>
        </w:rPr>
        <w:t>سيتميز مشروعنا عن التطبيقات والمواقع الأخرى الخاصة بالسيارات والطرق من خلال الجمع بين خدمات السيارات واحتياجات الطريق وتفاعلات الجراجات. يحتاج المستخدمون إلى هذا المشروع في ظروفهم العاجلة وعندما يريدون فقط التحقق من الخريطة! يمكن للكراجات تتبع خدماتهم. يمكن للنظام أيضًا تشخيص المشكلات التي يواجهها السائق ، وبالتالي توجيهه إلى أقرب مرآب يدعم نوع سيارته ويقدم الخدمة اللازمة لإصلاح المشكلة إن أمكن والتأكد من حصول السائقين على أفضل تجربة ممكنة</w:t>
      </w:r>
      <w:r>
        <w:rPr>
          <w:rFonts w:cs="Arial" w:hint="cs"/>
          <w:sz w:val="32"/>
          <w:szCs w:val="32"/>
          <w:rtl/>
        </w:rPr>
        <w:t>.</w:t>
      </w:r>
      <w:r w:rsidRPr="00F73731">
        <w:rPr>
          <w:sz w:val="32"/>
          <w:szCs w:val="32"/>
        </w:rPr>
        <w:t>.</w:t>
      </w:r>
    </w:p>
    <w:sectPr w:rsidR="00B1550E" w:rsidRPr="00F737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731"/>
    <w:rsid w:val="00744D89"/>
    <w:rsid w:val="00872E7A"/>
    <w:rsid w:val="00B1550E"/>
    <w:rsid w:val="00F737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29A39"/>
  <w15:chartTrackingRefBased/>
  <w15:docId w15:val="{56402884-1706-4445-A97E-8871B1E8C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194</Words>
  <Characters>1110</Characters>
  <Application>Microsoft Office Word</Application>
  <DocSecurity>0</DocSecurity>
  <Lines>9</Lines>
  <Paragraphs>2</Paragraphs>
  <ScaleCrop>false</ScaleCrop>
  <Company/>
  <LinksUpToDate>false</LinksUpToDate>
  <CharactersWithSpaces>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Yazan Habash</dc:creator>
  <cp:keywords/>
  <dc:description/>
  <cp:lastModifiedBy>Yazan Habash</cp:lastModifiedBy>
  <cp:revision>1</cp:revision>
  <dcterms:created xsi:type="dcterms:W3CDTF">2023-06-15T06:51:00Z</dcterms:created>
  <dcterms:modified xsi:type="dcterms:W3CDTF">2023-06-15T06:52:00Z</dcterms:modified>
</cp:coreProperties>
</file>